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48" w:rsidRPr="00050348" w:rsidRDefault="00050348" w:rsidP="000503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348">
        <w:rPr>
          <w:rFonts w:ascii="Times New Roman" w:hAnsi="Times New Roman" w:cs="Times New Roman"/>
          <w:b/>
          <w:sz w:val="28"/>
          <w:szCs w:val="28"/>
        </w:rPr>
        <w:t>Список авторов лучших работ номинации «Правнуки Победителей – мой фильм»</w:t>
      </w:r>
    </w:p>
    <w:p w:rsidR="00050348" w:rsidRPr="00050348" w:rsidRDefault="00050348" w:rsidP="00050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Анисимова Варвара, Христова София, Титкова Майя</w:t>
      </w:r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Калининград</w:t>
      </w:r>
      <w:proofErr w:type="spellEnd"/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50348" w:rsidRPr="00050348" w:rsidRDefault="00050348" w:rsidP="00050348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Богатырев Константин, </w:t>
      </w:r>
      <w:proofErr w:type="spellStart"/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Жарук</w:t>
      </w:r>
      <w:proofErr w:type="spellEnd"/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Дмитрий, </w:t>
      </w:r>
      <w:proofErr w:type="spellStart"/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Харитошкина</w:t>
      </w:r>
      <w:proofErr w:type="spellEnd"/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Дарья, Якименко Дмитрий (г. Калининград)</w:t>
      </w:r>
    </w:p>
    <w:p w:rsidR="00050348" w:rsidRPr="00050348" w:rsidRDefault="00050348" w:rsidP="00050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Винерская</w:t>
      </w:r>
      <w:proofErr w:type="spellEnd"/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Юрьевна (Республика Крым) </w:t>
      </w:r>
    </w:p>
    <w:p w:rsidR="00050348" w:rsidRPr="00050348" w:rsidRDefault="00050348" w:rsidP="00050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Дмитриева Екатерина Фёдоровна, Афанасьев Андрей Сергеевич, </w:t>
      </w:r>
      <w:proofErr w:type="spellStart"/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Бурматов</w:t>
      </w:r>
      <w:proofErr w:type="spellEnd"/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Дмитрий Антонович, Бородулина Ксения Алексеевна </w:t>
      </w:r>
      <w:proofErr w:type="spellStart"/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Кондроев</w:t>
      </w:r>
      <w:proofErr w:type="spellEnd"/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Дмитрий Алексеевич, Осипов Никита Игоревич, Урбанович София Александровна, Ягодин Даниил Николаевич (Республика Карелия)</w:t>
      </w:r>
      <w:bookmarkStart w:id="0" w:name="_GoBack"/>
      <w:bookmarkEnd w:id="0"/>
    </w:p>
    <w:p w:rsidR="00050348" w:rsidRPr="00050348" w:rsidRDefault="00050348" w:rsidP="00050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Ершов Дмитрий Юрьевич (Ярославская область)</w:t>
      </w:r>
    </w:p>
    <w:p w:rsidR="00050348" w:rsidRPr="00050348" w:rsidRDefault="00050348" w:rsidP="00050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Заусаев</w:t>
      </w:r>
      <w:proofErr w:type="spellEnd"/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 Павлович (Московская область, г. Серпухов) </w:t>
      </w:r>
    </w:p>
    <w:p w:rsidR="00050348" w:rsidRPr="00050348" w:rsidRDefault="00050348" w:rsidP="00050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Зубкова Дарья Михайловна (Пензенская область) </w:t>
      </w:r>
    </w:p>
    <w:p w:rsidR="00050348" w:rsidRPr="00050348" w:rsidRDefault="00050348" w:rsidP="00050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Колобова Варвара Павловна (Костромская область)</w:t>
      </w:r>
    </w:p>
    <w:p w:rsidR="00050348" w:rsidRPr="00050348" w:rsidRDefault="00050348" w:rsidP="00050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Рычкова Александра Ивановна (Вологодская область) </w:t>
      </w:r>
    </w:p>
    <w:p w:rsidR="00050348" w:rsidRPr="00050348" w:rsidRDefault="00050348" w:rsidP="00050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Тихонов Илья Сергеевич, Кауфман Илья Александрович (Пензенская область)</w:t>
      </w:r>
    </w:p>
    <w:p w:rsidR="00DA673C" w:rsidRPr="00050348" w:rsidRDefault="00DA673C" w:rsidP="00050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Смольников Сергей Станиславович (Воронежская область)</w:t>
      </w:r>
    </w:p>
    <w:p w:rsidR="00050348" w:rsidRPr="00050348" w:rsidRDefault="00DA673C" w:rsidP="00050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Мальцев Егор Алексеевич (Пермский край)</w:t>
      </w:r>
    </w:p>
    <w:p w:rsidR="00050348" w:rsidRPr="00050348" w:rsidRDefault="00DA673C" w:rsidP="00050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Шкерин</w:t>
      </w:r>
      <w:proofErr w:type="spellEnd"/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Макар</w:t>
      </w:r>
      <w:r w:rsidR="00050348"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(Москва</w:t>
      </w:r>
      <w:r w:rsidR="00050348"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50348" w:rsidRPr="00050348" w:rsidRDefault="00050348" w:rsidP="00050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Шкурова</w:t>
      </w:r>
      <w:proofErr w:type="spellEnd"/>
      <w:r w:rsidRPr="0005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Яна Игоревна (Республика Мордовия)</w:t>
      </w:r>
    </w:p>
    <w:p w:rsidR="00050348" w:rsidRPr="00DA673C" w:rsidRDefault="00050348">
      <w:pPr>
        <w:spacing w:after="0" w:line="240" w:lineRule="auto"/>
        <w:jc w:val="both"/>
        <w:rPr>
          <w:sz w:val="28"/>
          <w:szCs w:val="28"/>
        </w:rPr>
      </w:pPr>
    </w:p>
    <w:sectPr w:rsidR="00050348" w:rsidRPr="00DA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52D36"/>
    <w:multiLevelType w:val="hybridMultilevel"/>
    <w:tmpl w:val="4D94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D5"/>
    <w:rsid w:val="00050348"/>
    <w:rsid w:val="003841D5"/>
    <w:rsid w:val="005D4559"/>
    <w:rsid w:val="005F3B1C"/>
    <w:rsid w:val="007D78C2"/>
    <w:rsid w:val="00DA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EC25"/>
  <w15:chartTrackingRefBased/>
  <w15:docId w15:val="{03C7BBA9-FF7C-4119-AA28-758F3705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Байбулова</dc:creator>
  <cp:keywords/>
  <dc:description/>
  <cp:lastModifiedBy>Ольга Байбулова</cp:lastModifiedBy>
  <cp:revision>1</cp:revision>
  <dcterms:created xsi:type="dcterms:W3CDTF">2021-06-01T11:20:00Z</dcterms:created>
  <dcterms:modified xsi:type="dcterms:W3CDTF">2021-06-01T11:49:00Z</dcterms:modified>
</cp:coreProperties>
</file>